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18" w:rsidRDefault="00DD7994" w:rsidP="007E0C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DIRECTOR OF</w:t>
      </w:r>
      <w:r w:rsidR="00E51348">
        <w:rPr>
          <w:b/>
          <w:bCs/>
          <w:u w:val="single"/>
        </w:rPr>
        <w:t xml:space="preserve"> </w:t>
      </w:r>
      <w:r w:rsidR="00256543">
        <w:rPr>
          <w:b/>
          <w:bCs/>
          <w:u w:val="single"/>
        </w:rPr>
        <w:t>DESTINATION</w:t>
      </w:r>
      <w:r>
        <w:rPr>
          <w:b/>
          <w:bCs/>
          <w:u w:val="single"/>
        </w:rPr>
        <w:t xml:space="preserve"> SALES</w:t>
      </w:r>
    </w:p>
    <w:p w:rsidR="00046B18" w:rsidRDefault="00DD7994" w:rsidP="007E0CFC">
      <w:r>
        <w:t xml:space="preserve">The Director of </w:t>
      </w:r>
      <w:r w:rsidR="00256543">
        <w:t xml:space="preserve">Destination </w:t>
      </w:r>
      <w:r>
        <w:t>Sales</w:t>
      </w:r>
      <w:r w:rsidR="00046B18">
        <w:t xml:space="preserve"> </w:t>
      </w:r>
      <w:r w:rsidR="00C3765E" w:rsidRPr="00A35F49">
        <w:t>is re</w:t>
      </w:r>
      <w:r w:rsidR="00256543">
        <w:t>sponsible for the development</w:t>
      </w:r>
      <w:r w:rsidR="00C3765E" w:rsidRPr="00A35F49">
        <w:t xml:space="preserve"> and management of the </w:t>
      </w:r>
      <w:r w:rsidR="00B63A9B">
        <w:t xml:space="preserve">Panama City Beach Convention &amp; Visitors Bureau (CVB) </w:t>
      </w:r>
      <w:r w:rsidR="00256543">
        <w:t xml:space="preserve">travel and tradeshow </w:t>
      </w:r>
      <w:r>
        <w:t xml:space="preserve">sales </w:t>
      </w:r>
      <w:r w:rsidR="00B63A9B">
        <w:t>programs</w:t>
      </w:r>
      <w:r>
        <w:t xml:space="preserve"> and initiatives</w:t>
      </w:r>
      <w:r w:rsidR="00C5462B">
        <w:t>. Thi</w:t>
      </w:r>
      <w:r w:rsidR="00046B18">
        <w:t xml:space="preserve">s position reports to the </w:t>
      </w:r>
      <w:r w:rsidR="00C5462B">
        <w:t>Vice President, Sales for</w:t>
      </w:r>
      <w:r w:rsidR="00046B18">
        <w:t xml:space="preserve"> the Panama City Beach Convention &amp; Visitors Bureau.</w:t>
      </w:r>
    </w:p>
    <w:p w:rsidR="00046B18" w:rsidRDefault="00046B18" w:rsidP="007E0CFC">
      <w:r>
        <w:rPr>
          <w:b/>
          <w:bCs/>
          <w:u w:val="single"/>
        </w:rPr>
        <w:t>General Scope of Duties</w:t>
      </w:r>
    </w:p>
    <w:p w:rsidR="00046B18" w:rsidRDefault="00046B18" w:rsidP="007E0CFC">
      <w:pPr>
        <w:pStyle w:val="ListParagraph"/>
        <w:numPr>
          <w:ilvl w:val="0"/>
          <w:numId w:val="1"/>
        </w:numPr>
      </w:pPr>
      <w:r>
        <w:t xml:space="preserve">Responsible for </w:t>
      </w:r>
      <w:r w:rsidR="00EA25D5">
        <w:t>assisting the Vice President, Sales with developing</w:t>
      </w:r>
      <w:r w:rsidR="00C3765E">
        <w:t xml:space="preserve">, maintaining </w:t>
      </w:r>
      <w:r w:rsidR="00367585">
        <w:t>and implementing the</w:t>
      </w:r>
      <w:r w:rsidR="00C3765E">
        <w:t xml:space="preserve"> Program of Work </w:t>
      </w:r>
      <w:r w:rsidR="00C5462B">
        <w:t xml:space="preserve">as related to </w:t>
      </w:r>
      <w:r w:rsidR="00EA25D5">
        <w:t xml:space="preserve">international </w:t>
      </w:r>
      <w:r w:rsidR="00C5462B">
        <w:t>leisure sales.</w:t>
      </w:r>
    </w:p>
    <w:p w:rsidR="00956FA2" w:rsidRDefault="00956FA2" w:rsidP="00367585">
      <w:pPr>
        <w:pStyle w:val="ListParagraph"/>
        <w:numPr>
          <w:ilvl w:val="0"/>
          <w:numId w:val="1"/>
        </w:numPr>
      </w:pPr>
      <w:r>
        <w:t>Responsible for the planning and execution of the CVB’s presence at travel tradeshows.</w:t>
      </w:r>
    </w:p>
    <w:p w:rsidR="00046B18" w:rsidRDefault="00367585" w:rsidP="00367585">
      <w:pPr>
        <w:pStyle w:val="ListParagraph"/>
        <w:numPr>
          <w:ilvl w:val="0"/>
          <w:numId w:val="1"/>
        </w:numPr>
      </w:pPr>
      <w:r>
        <w:t xml:space="preserve">Responsible for </w:t>
      </w:r>
      <w:r w:rsidR="00C5462B">
        <w:t xml:space="preserve">representing </w:t>
      </w:r>
      <w:r w:rsidR="00B63A9B">
        <w:t>the CVB</w:t>
      </w:r>
      <w:r w:rsidR="00EA25D5">
        <w:t xml:space="preserve"> with </w:t>
      </w:r>
      <w:r w:rsidR="00DD7994">
        <w:t>international travel-trade representation firms</w:t>
      </w:r>
      <w:r w:rsidR="00B63A9B">
        <w:t>, as well as any other outside v</w:t>
      </w:r>
      <w:r w:rsidR="00DD7994">
        <w:t>endors necessary to execute the sales</w:t>
      </w:r>
      <w:r w:rsidR="00182047">
        <w:t xml:space="preserve"> department Program of Work</w:t>
      </w:r>
      <w:r>
        <w:t xml:space="preserve">. </w:t>
      </w:r>
    </w:p>
    <w:p w:rsidR="00857F8C" w:rsidRDefault="003F151F" w:rsidP="007E0CFC">
      <w:pPr>
        <w:pStyle w:val="ListParagraph"/>
        <w:numPr>
          <w:ilvl w:val="0"/>
          <w:numId w:val="1"/>
        </w:numPr>
      </w:pPr>
      <w:r>
        <w:t xml:space="preserve">Responsible for </w:t>
      </w:r>
      <w:r w:rsidR="00EA25D5">
        <w:t>creating</w:t>
      </w:r>
      <w:r w:rsidR="00956FA2">
        <w:t xml:space="preserve"> training programs and </w:t>
      </w:r>
      <w:r w:rsidR="00EA25D5">
        <w:t xml:space="preserve">attending </w:t>
      </w:r>
      <w:r>
        <w:t>workshops with industry partners</w:t>
      </w:r>
      <w:r w:rsidR="00956FA2">
        <w:t>.</w:t>
      </w:r>
      <w:r w:rsidR="00857F8C">
        <w:t xml:space="preserve"> </w:t>
      </w:r>
    </w:p>
    <w:p w:rsidR="00046B18" w:rsidRDefault="00046B18" w:rsidP="007E0CFC">
      <w:pPr>
        <w:pStyle w:val="ListParagraph"/>
        <w:numPr>
          <w:ilvl w:val="0"/>
          <w:numId w:val="1"/>
        </w:numPr>
      </w:pPr>
      <w:r>
        <w:t xml:space="preserve">Responsible for maintaining a quality relationship with staff, </w:t>
      </w:r>
      <w:r w:rsidR="009C0CB8">
        <w:t>board members</w:t>
      </w:r>
      <w:r>
        <w:t xml:space="preserve">, </w:t>
      </w:r>
      <w:r w:rsidR="00C5462B">
        <w:t>partners</w:t>
      </w:r>
      <w:r w:rsidR="003F151F">
        <w:t>,</w:t>
      </w:r>
      <w:r w:rsidR="00C5462B">
        <w:t xml:space="preserve"> </w:t>
      </w:r>
      <w:r>
        <w:t>and general public; effective telephone skills and information gathering techniques</w:t>
      </w:r>
      <w:r w:rsidR="000D33BD">
        <w:t>.</w:t>
      </w:r>
    </w:p>
    <w:p w:rsidR="00046B18" w:rsidRDefault="00046B18" w:rsidP="004A13F7">
      <w:pPr>
        <w:pStyle w:val="ListParagraph"/>
      </w:pPr>
    </w:p>
    <w:p w:rsidR="00046B18" w:rsidRDefault="00046B18" w:rsidP="004A13F7">
      <w:pPr>
        <w:pStyle w:val="ListParagraph"/>
        <w:ind w:left="0"/>
      </w:pPr>
      <w:r>
        <w:rPr>
          <w:b/>
          <w:bCs/>
          <w:u w:val="single"/>
        </w:rPr>
        <w:t>Other Duties</w:t>
      </w:r>
    </w:p>
    <w:p w:rsidR="00046B18" w:rsidRDefault="00FB4127" w:rsidP="004A13F7">
      <w:r>
        <w:t xml:space="preserve">The Director of </w:t>
      </w:r>
      <w:r w:rsidR="00256543">
        <w:t xml:space="preserve">Destination </w:t>
      </w:r>
      <w:bookmarkStart w:id="0" w:name="_GoBack"/>
      <w:bookmarkEnd w:id="0"/>
      <w:r>
        <w:t>Sales</w:t>
      </w:r>
      <w:r w:rsidR="00367585">
        <w:t xml:space="preserve"> </w:t>
      </w:r>
      <w:r w:rsidR="00046B18">
        <w:t xml:space="preserve">will perform other assignments as instructed by the </w:t>
      </w:r>
      <w:r w:rsidR="00C5462B">
        <w:t>Vice President, Sales of</w:t>
      </w:r>
      <w:r w:rsidR="00046B18">
        <w:t xml:space="preserve"> the Panama City Beach Convention &amp; Visitors Bureau.</w:t>
      </w:r>
    </w:p>
    <w:p w:rsidR="00046B18" w:rsidRDefault="00046B18" w:rsidP="004A13F7">
      <w:r>
        <w:rPr>
          <w:b/>
          <w:bCs/>
          <w:u w:val="single"/>
        </w:rPr>
        <w:t>Qualifications and Skills</w:t>
      </w:r>
    </w:p>
    <w:p w:rsidR="00C56F99" w:rsidRPr="00112B0B" w:rsidRDefault="00C56F99" w:rsidP="00C56F99">
      <w:pPr>
        <w:numPr>
          <w:ilvl w:val="0"/>
          <w:numId w:val="2"/>
        </w:numPr>
        <w:spacing w:after="100" w:afterAutospacing="1" w:line="240" w:lineRule="auto"/>
        <w:rPr>
          <w:rFonts w:asciiTheme="minorHAnsi" w:hAnsiTheme="minorHAnsi" w:cstheme="minorHAnsi"/>
        </w:rPr>
      </w:pPr>
      <w:r w:rsidRPr="00112B0B">
        <w:rPr>
          <w:rFonts w:asciiTheme="minorHAnsi" w:hAnsiTheme="minorHAnsi" w:cstheme="minorHAnsi"/>
        </w:rPr>
        <w:t>Must possess the ability to portray and proje</w:t>
      </w:r>
      <w:r w:rsidR="003F151F">
        <w:rPr>
          <w:rFonts w:asciiTheme="minorHAnsi" w:hAnsiTheme="minorHAnsi" w:cstheme="minorHAnsi"/>
        </w:rPr>
        <w:t>ct a personal professional image and have</w:t>
      </w:r>
      <w:r w:rsidR="003F151F" w:rsidRPr="003F151F">
        <w:t xml:space="preserve"> </w:t>
      </w:r>
      <w:r w:rsidR="003F151F">
        <w:t>effective written and verbal communication skills.</w:t>
      </w:r>
    </w:p>
    <w:p w:rsidR="00C56F99" w:rsidRPr="00112B0B" w:rsidRDefault="00C56F99" w:rsidP="00C56F99">
      <w:pPr>
        <w:numPr>
          <w:ilvl w:val="0"/>
          <w:numId w:val="2"/>
        </w:numPr>
        <w:spacing w:after="100" w:afterAutospacing="1" w:line="240" w:lineRule="auto"/>
        <w:rPr>
          <w:rFonts w:asciiTheme="minorHAnsi" w:hAnsiTheme="minorHAnsi" w:cstheme="minorHAnsi"/>
        </w:rPr>
      </w:pPr>
      <w:r w:rsidRPr="00112B0B">
        <w:rPr>
          <w:rFonts w:asciiTheme="minorHAnsi" w:hAnsiTheme="minorHAnsi" w:cstheme="minorHAnsi"/>
        </w:rPr>
        <w:t>Must possess the ability to exercise initiative, good judgment, and tact when representing the CVB.</w:t>
      </w:r>
    </w:p>
    <w:p w:rsidR="00C56F99" w:rsidRDefault="00C56F99" w:rsidP="00C56F99">
      <w:pPr>
        <w:pStyle w:val="ListParagraph"/>
        <w:numPr>
          <w:ilvl w:val="0"/>
          <w:numId w:val="2"/>
        </w:numPr>
        <w:spacing w:after="100" w:afterAutospacing="1"/>
        <w:contextualSpacing w:val="0"/>
        <w:rPr>
          <w:rFonts w:asciiTheme="minorHAnsi" w:hAnsiTheme="minorHAnsi" w:cstheme="minorHAnsi"/>
        </w:rPr>
      </w:pPr>
      <w:r w:rsidRPr="00F92085">
        <w:rPr>
          <w:rFonts w:asciiTheme="minorHAnsi" w:hAnsiTheme="minorHAnsi" w:cstheme="minorHAnsi"/>
        </w:rPr>
        <w:t xml:space="preserve">Must </w:t>
      </w:r>
      <w:r w:rsidR="003F151F">
        <w:rPr>
          <w:rFonts w:asciiTheme="minorHAnsi" w:hAnsiTheme="minorHAnsi" w:cstheme="minorHAnsi"/>
        </w:rPr>
        <w:t xml:space="preserve">have strong interpersonal skills, </w:t>
      </w:r>
      <w:r w:rsidRPr="00F92085">
        <w:rPr>
          <w:rFonts w:asciiTheme="minorHAnsi" w:hAnsiTheme="minorHAnsi" w:cstheme="minorHAnsi"/>
        </w:rPr>
        <w:t xml:space="preserve">be able to work independently, but also demonstrate the ability to work </w:t>
      </w:r>
      <w:r w:rsidR="00EE0647">
        <w:rPr>
          <w:rFonts w:asciiTheme="minorHAnsi" w:hAnsiTheme="minorHAnsi" w:cstheme="minorHAnsi"/>
        </w:rPr>
        <w:t xml:space="preserve">well </w:t>
      </w:r>
      <w:r w:rsidRPr="00F92085">
        <w:rPr>
          <w:rFonts w:asciiTheme="minorHAnsi" w:hAnsiTheme="minorHAnsi" w:cstheme="minorHAnsi"/>
        </w:rPr>
        <w:t>with others</w:t>
      </w:r>
      <w:r w:rsidR="00EA25D5">
        <w:rPr>
          <w:rFonts w:asciiTheme="minorHAnsi" w:hAnsiTheme="minorHAnsi" w:cstheme="minorHAnsi"/>
        </w:rPr>
        <w:t xml:space="preserve"> </w:t>
      </w:r>
      <w:r w:rsidRPr="00F92085">
        <w:rPr>
          <w:rFonts w:asciiTheme="minorHAnsi" w:hAnsiTheme="minorHAnsi" w:cstheme="minorHAnsi"/>
        </w:rPr>
        <w:t xml:space="preserve">in teams. </w:t>
      </w:r>
    </w:p>
    <w:p w:rsidR="00C56F99" w:rsidRPr="003F151F" w:rsidRDefault="00C56F99" w:rsidP="00C56F99">
      <w:pPr>
        <w:pStyle w:val="ListParagraph"/>
        <w:numPr>
          <w:ilvl w:val="0"/>
          <w:numId w:val="2"/>
        </w:numPr>
        <w:spacing w:after="100" w:afterAutospacing="1"/>
        <w:contextualSpacing w:val="0"/>
        <w:rPr>
          <w:rFonts w:asciiTheme="minorHAnsi" w:hAnsiTheme="minorHAnsi" w:cstheme="minorHAnsi"/>
        </w:rPr>
      </w:pPr>
      <w:r w:rsidRPr="00F92085">
        <w:t>Must possess the ability to analyze project needs, focus on achievement, manage detail and think creatively.</w:t>
      </w:r>
    </w:p>
    <w:p w:rsidR="003F151F" w:rsidRPr="00112B0B" w:rsidRDefault="003F151F" w:rsidP="003F151F">
      <w:pPr>
        <w:numPr>
          <w:ilvl w:val="0"/>
          <w:numId w:val="2"/>
        </w:numPr>
        <w:spacing w:after="100" w:afterAutospacing="1" w:line="240" w:lineRule="auto"/>
        <w:rPr>
          <w:rFonts w:asciiTheme="minorHAnsi" w:hAnsiTheme="minorHAnsi" w:cstheme="minorHAnsi"/>
        </w:rPr>
      </w:pPr>
      <w:r w:rsidRPr="00112B0B">
        <w:rPr>
          <w:rFonts w:asciiTheme="minorHAnsi" w:hAnsiTheme="minorHAnsi" w:cstheme="minorHAnsi"/>
        </w:rPr>
        <w:t>Must possess a valid Florida dr</w:t>
      </w:r>
      <w:r>
        <w:rPr>
          <w:rFonts w:asciiTheme="minorHAnsi" w:hAnsiTheme="minorHAnsi" w:cstheme="minorHAnsi"/>
        </w:rPr>
        <w:t>iver’s license and passport.  Extensive</w:t>
      </w:r>
      <w:r w:rsidRPr="00112B0B">
        <w:rPr>
          <w:rFonts w:asciiTheme="minorHAnsi" w:hAnsiTheme="minorHAnsi" w:cstheme="minorHAnsi"/>
        </w:rPr>
        <w:t xml:space="preserve"> travel is required, in the performance of regular duties.</w:t>
      </w:r>
    </w:p>
    <w:p w:rsidR="00C56F99" w:rsidRPr="00F92085" w:rsidRDefault="00A423CF" w:rsidP="00C56F99">
      <w:pPr>
        <w:pStyle w:val="ListParagraph"/>
        <w:numPr>
          <w:ilvl w:val="0"/>
          <w:numId w:val="2"/>
        </w:numPr>
        <w:spacing w:after="100" w:afterAutospacing="1"/>
        <w:contextualSpacing w:val="0"/>
        <w:rPr>
          <w:rFonts w:asciiTheme="minorHAnsi" w:hAnsiTheme="minorHAnsi" w:cstheme="minorHAnsi"/>
        </w:rPr>
      </w:pPr>
      <w:r>
        <w:t xml:space="preserve">Must </w:t>
      </w:r>
      <w:r w:rsidR="00C56F99" w:rsidRPr="00F92085">
        <w:t>be computer literate.</w:t>
      </w:r>
    </w:p>
    <w:p w:rsidR="00C57426" w:rsidRPr="00112B0B" w:rsidRDefault="00C56F99" w:rsidP="00C57426">
      <w:pPr>
        <w:pStyle w:val="ListParagraph"/>
        <w:numPr>
          <w:ilvl w:val="0"/>
          <w:numId w:val="2"/>
        </w:numPr>
        <w:spacing w:after="100" w:afterAutospacing="1"/>
        <w:contextualSpacing w:val="0"/>
        <w:rPr>
          <w:rFonts w:asciiTheme="minorHAnsi" w:hAnsiTheme="minorHAnsi" w:cstheme="minorHAnsi"/>
        </w:rPr>
      </w:pPr>
      <w:r>
        <w:t xml:space="preserve">Must possess experience in </w:t>
      </w:r>
      <w:r w:rsidR="00DB3719">
        <w:t xml:space="preserve">destination/tourism </w:t>
      </w:r>
      <w:r>
        <w:t>marketing related field</w:t>
      </w:r>
      <w:r w:rsidR="000D33BD">
        <w:t>.</w:t>
      </w:r>
      <w:r w:rsidR="00C57426">
        <w:t xml:space="preserve"> </w:t>
      </w:r>
      <w:r w:rsidR="00C57426" w:rsidRPr="00112B0B">
        <w:rPr>
          <w:rFonts w:asciiTheme="minorHAnsi" w:hAnsiTheme="minorHAnsi" w:cstheme="minorHAnsi"/>
        </w:rPr>
        <w:t>An understanding of Panama City Beach’s tourism industry is preferred.</w:t>
      </w:r>
    </w:p>
    <w:p w:rsidR="00C56F99" w:rsidRDefault="00C56F99" w:rsidP="00C56F99">
      <w:pPr>
        <w:numPr>
          <w:ilvl w:val="0"/>
          <w:numId w:val="2"/>
        </w:numPr>
        <w:spacing w:after="100" w:afterAutospacing="1" w:line="240" w:lineRule="auto"/>
      </w:pPr>
      <w:r>
        <w:t>Must have earned a bachelor’s degree from an accredited college or university, or have commensurate experience in a directly related field.</w:t>
      </w:r>
    </w:p>
    <w:sectPr w:rsidR="00C56F99" w:rsidSect="008B1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95" w:rsidRDefault="00297395" w:rsidP="00046B18">
      <w:pPr>
        <w:spacing w:after="0" w:line="240" w:lineRule="auto"/>
      </w:pPr>
      <w:r>
        <w:separator/>
      </w:r>
    </w:p>
  </w:endnote>
  <w:endnote w:type="continuationSeparator" w:id="0">
    <w:p w:rsidR="00297395" w:rsidRDefault="00297395" w:rsidP="0004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51" w:rsidRDefault="00FC3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51" w:rsidRDefault="00FC3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51" w:rsidRDefault="00FC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95" w:rsidRDefault="00297395" w:rsidP="00046B18">
      <w:pPr>
        <w:spacing w:after="0" w:line="240" w:lineRule="auto"/>
      </w:pPr>
      <w:r>
        <w:separator/>
      </w:r>
    </w:p>
  </w:footnote>
  <w:footnote w:type="continuationSeparator" w:id="0">
    <w:p w:rsidR="00297395" w:rsidRDefault="00297395" w:rsidP="0004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51" w:rsidRDefault="00FC3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18" w:rsidRDefault="00FC3351">
    <w:pPr>
      <w:pStyle w:val="Header"/>
    </w:pPr>
    <w:r>
      <w:tab/>
    </w:r>
    <w:r>
      <w:tab/>
      <w:t xml:space="preserve">Director of Sales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51" w:rsidRDefault="00FC3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DE3"/>
    <w:multiLevelType w:val="hybridMultilevel"/>
    <w:tmpl w:val="DBCEF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2F7BBD"/>
    <w:multiLevelType w:val="hybridMultilevel"/>
    <w:tmpl w:val="B51C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FC"/>
    <w:rsid w:val="00046B18"/>
    <w:rsid w:val="000D33BD"/>
    <w:rsid w:val="00131BCF"/>
    <w:rsid w:val="00182047"/>
    <w:rsid w:val="001D1358"/>
    <w:rsid w:val="00256543"/>
    <w:rsid w:val="002802DB"/>
    <w:rsid w:val="00297395"/>
    <w:rsid w:val="002B4C5F"/>
    <w:rsid w:val="00353C6B"/>
    <w:rsid w:val="00367585"/>
    <w:rsid w:val="00385E07"/>
    <w:rsid w:val="003F151F"/>
    <w:rsid w:val="004A13F7"/>
    <w:rsid w:val="004F6503"/>
    <w:rsid w:val="005A4864"/>
    <w:rsid w:val="007B5924"/>
    <w:rsid w:val="007E0CFC"/>
    <w:rsid w:val="00857F8C"/>
    <w:rsid w:val="008A100A"/>
    <w:rsid w:val="008B113E"/>
    <w:rsid w:val="008F7E62"/>
    <w:rsid w:val="009059CD"/>
    <w:rsid w:val="009239FF"/>
    <w:rsid w:val="00956FA2"/>
    <w:rsid w:val="009A2F2B"/>
    <w:rsid w:val="009C0CB8"/>
    <w:rsid w:val="009F2024"/>
    <w:rsid w:val="00A423CF"/>
    <w:rsid w:val="00A81556"/>
    <w:rsid w:val="00A91747"/>
    <w:rsid w:val="00B16BB9"/>
    <w:rsid w:val="00B61D52"/>
    <w:rsid w:val="00B63A9B"/>
    <w:rsid w:val="00BD4E8F"/>
    <w:rsid w:val="00C3765E"/>
    <w:rsid w:val="00C5462B"/>
    <w:rsid w:val="00C56F99"/>
    <w:rsid w:val="00C57426"/>
    <w:rsid w:val="00CD2069"/>
    <w:rsid w:val="00D10BEF"/>
    <w:rsid w:val="00D16563"/>
    <w:rsid w:val="00DB3719"/>
    <w:rsid w:val="00DD7994"/>
    <w:rsid w:val="00E107E4"/>
    <w:rsid w:val="00E51348"/>
    <w:rsid w:val="00E6501E"/>
    <w:rsid w:val="00EA25D5"/>
    <w:rsid w:val="00EE0647"/>
    <w:rsid w:val="00FB4127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B785C"/>
  <w15:docId w15:val="{1478C10A-8751-47AA-9472-DDD150E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0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0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D5B"/>
    <w:rPr>
      <w:rFonts w:cs="Calibri"/>
    </w:rPr>
  </w:style>
  <w:style w:type="paragraph" w:styleId="Footer">
    <w:name w:val="footer"/>
    <w:basedOn w:val="Normal"/>
    <w:link w:val="FooterChar"/>
    <w:uiPriority w:val="99"/>
    <w:rsid w:val="00280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D5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SPORTS MARKETING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SPORTS MARKETING</dc:title>
  <dc:creator>Marcia Bush</dc:creator>
  <cp:lastModifiedBy>Renee Lalanne-Wuerdeman</cp:lastModifiedBy>
  <cp:revision>5</cp:revision>
  <cp:lastPrinted>2014-03-27T14:34:00Z</cp:lastPrinted>
  <dcterms:created xsi:type="dcterms:W3CDTF">2019-04-24T17:25:00Z</dcterms:created>
  <dcterms:modified xsi:type="dcterms:W3CDTF">2019-05-08T20:36:00Z</dcterms:modified>
</cp:coreProperties>
</file>