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5275B072" w:rsidR="00A30C92" w:rsidRPr="00294CFC" w:rsidRDefault="00602461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Dec</w:t>
      </w:r>
      <w:r w:rsidR="00C0414E">
        <w:rPr>
          <w:rFonts w:ascii="Avenir Book" w:hAnsi="Avenir Book" w:cstheme="minorHAnsi"/>
          <w:color w:val="000000" w:themeColor="text1"/>
        </w:rPr>
        <w:t>ember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>
        <w:rPr>
          <w:rFonts w:ascii="Avenir Book" w:hAnsi="Avenir Book" w:cstheme="minorHAnsi"/>
          <w:color w:val="000000" w:themeColor="text1"/>
        </w:rPr>
        <w:t>9</w:t>
      </w:r>
      <w:bookmarkStart w:id="0" w:name="_GoBack"/>
      <w:bookmarkEnd w:id="0"/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63693B">
        <w:rPr>
          <w:rFonts w:ascii="Avenir Book" w:hAnsi="Avenir Book" w:cstheme="minorHAnsi"/>
          <w:color w:val="000000" w:themeColor="text1"/>
        </w:rPr>
        <w:t>5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 w:rsidR="001F0022">
        <w:rPr>
          <w:rFonts w:ascii="Avenir Book" w:hAnsi="Avenir Book" w:cstheme="minorHAnsi"/>
          <w:color w:val="000000" w:themeColor="text1"/>
        </w:rPr>
        <w:t>9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 w:rsidR="00C12DB8">
        <w:rPr>
          <w:rFonts w:ascii="Avenir Book" w:hAnsi="Avenir Book" w:cstheme="minorHAnsi"/>
          <w:color w:val="000000" w:themeColor="text1"/>
        </w:rPr>
        <w:t>0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 w:rsidR="001F0022">
        <w:rPr>
          <w:rFonts w:ascii="Avenir Book" w:hAnsi="Avenir Book" w:cstheme="minorHAnsi"/>
          <w:color w:val="000000" w:themeColor="text1"/>
        </w:rPr>
        <w:t>a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02E5BE1F" w:rsidR="00D73D0B" w:rsidRPr="00862957" w:rsidRDefault="00440ADE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3466E1AF" w14:textId="141D9312" w:rsidR="00D80744" w:rsidRPr="001B10F1" w:rsidRDefault="00226184" w:rsidP="001B10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P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53E9E40F" w14:textId="5C7F4A32" w:rsidR="00311F5C" w:rsidRDefault="00C0414E" w:rsidP="00311F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2025 Audit Update</w:t>
                            </w:r>
                          </w:p>
                          <w:p w14:paraId="1A4E349C" w14:textId="77777777" w:rsidR="00311F5C" w:rsidRDefault="00311F5C" w:rsidP="00311F5C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3D10E3D2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61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3466E1AF" w14:textId="141D9312" w:rsidR="00D80744" w:rsidRPr="001B10F1" w:rsidRDefault="00226184" w:rsidP="001B10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P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53E9E40F" w14:textId="5C7F4A32" w:rsidR="00311F5C" w:rsidRDefault="00C0414E" w:rsidP="00311F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2025 Audit Update</w:t>
                      </w:r>
                    </w:p>
                    <w:p w14:paraId="1A4E349C" w14:textId="77777777" w:rsidR="00311F5C" w:rsidRDefault="00311F5C" w:rsidP="00311F5C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3D10E3D2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bookmarkStart w:id="1" w:name="_GoBack"/>
                      <w:bookmarkEnd w:id="1"/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DC976" w14:textId="77777777" w:rsidR="00B80A0C" w:rsidRDefault="00B80A0C" w:rsidP="00E72B61">
      <w:pPr>
        <w:spacing w:after="0" w:line="240" w:lineRule="auto"/>
      </w:pPr>
      <w:r>
        <w:separator/>
      </w:r>
    </w:p>
  </w:endnote>
  <w:endnote w:type="continuationSeparator" w:id="0">
    <w:p w14:paraId="0FE9B36E" w14:textId="77777777" w:rsidR="00B80A0C" w:rsidRDefault="00B80A0C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98E0C" w14:textId="77777777" w:rsidR="00B80A0C" w:rsidRDefault="00B80A0C" w:rsidP="00E72B61">
      <w:pPr>
        <w:spacing w:after="0" w:line="240" w:lineRule="auto"/>
      </w:pPr>
      <w:r>
        <w:separator/>
      </w:r>
    </w:p>
  </w:footnote>
  <w:footnote w:type="continuationSeparator" w:id="0">
    <w:p w14:paraId="29467B29" w14:textId="77777777" w:rsidR="00B80A0C" w:rsidRDefault="00B80A0C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5202"/>
    <w:rsid w:val="000B27FB"/>
    <w:rsid w:val="000B4766"/>
    <w:rsid w:val="000D1B54"/>
    <w:rsid w:val="000D2AAE"/>
    <w:rsid w:val="000D618D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A73"/>
    <w:rsid w:val="001E7F36"/>
    <w:rsid w:val="001F0022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7AD5"/>
    <w:rsid w:val="002B194C"/>
    <w:rsid w:val="002C1D45"/>
    <w:rsid w:val="002E38A2"/>
    <w:rsid w:val="002E63DE"/>
    <w:rsid w:val="002F7500"/>
    <w:rsid w:val="00311F5C"/>
    <w:rsid w:val="00313C11"/>
    <w:rsid w:val="003247CF"/>
    <w:rsid w:val="003266AC"/>
    <w:rsid w:val="003601F2"/>
    <w:rsid w:val="00395DFE"/>
    <w:rsid w:val="003A1288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0ADE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5488E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2461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D6D4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B1B1B"/>
    <w:rsid w:val="00AB2ACE"/>
    <w:rsid w:val="00AD553A"/>
    <w:rsid w:val="00AF5371"/>
    <w:rsid w:val="00B13B48"/>
    <w:rsid w:val="00B152A8"/>
    <w:rsid w:val="00B2434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0414E"/>
    <w:rsid w:val="00C1200E"/>
    <w:rsid w:val="00C12DB8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461A"/>
    <w:rsid w:val="00E5043D"/>
    <w:rsid w:val="00E53481"/>
    <w:rsid w:val="00E72B61"/>
    <w:rsid w:val="00E743DA"/>
    <w:rsid w:val="00E7527E"/>
    <w:rsid w:val="00E77415"/>
    <w:rsid w:val="00E9460C"/>
    <w:rsid w:val="00E957CE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C186-CD3F-4A0B-892D-42CD49283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2</cp:revision>
  <cp:lastPrinted>2025-11-05T21:32:00Z</cp:lastPrinted>
  <dcterms:created xsi:type="dcterms:W3CDTF">2025-12-04T04:58:00Z</dcterms:created>
  <dcterms:modified xsi:type="dcterms:W3CDTF">2025-12-04T04:58:00Z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